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283" w:type="dxa"/>
        <w:tblLayout w:type="fixed"/>
        <w:tblCellMar>
          <w:left w:w="0" w:type="dxa"/>
          <w:right w:w="0" w:type="dxa"/>
        </w:tblCellMar>
        <w:tblLook w:val="04A0"/>
      </w:tblPr>
      <w:tblGrid>
        <w:gridCol w:w="8468"/>
        <w:gridCol w:w="6700"/>
        <w:gridCol w:w="100"/>
        <w:gridCol w:w="15"/>
      </w:tblGrid>
      <w:tr w:rsidR="005659B0" w:rsidRPr="00412272" w:rsidTr="001707F5">
        <w:trPr>
          <w:gridAfter w:val="1"/>
          <w:wAfter w:w="15" w:type="dxa"/>
          <w:trHeight w:val="2135"/>
        </w:trPr>
        <w:tc>
          <w:tcPr>
            <w:tcW w:w="8468" w:type="dxa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6700" w:type="dxa"/>
            <w:shd w:val="clear" w:color="auto" w:fill="auto"/>
            <w:tcMar>
              <w:right w:w="72" w:type="dxa"/>
            </w:tcMar>
          </w:tcPr>
          <w:p w:rsidR="00B637B6" w:rsidRPr="00B637B6" w:rsidRDefault="00B637B6" w:rsidP="00B637B6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</w:p>
          <w:p w:rsidR="00131D43" w:rsidRPr="00131D43" w:rsidRDefault="00131D43" w:rsidP="00131D43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131D43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FE4482">
              <w:rPr>
                <w:rFonts w:ascii="Times New Roman" w:hAnsi="Times New Roman"/>
                <w:snapToGrid w:val="0"/>
                <w:sz w:val="28"/>
                <w:szCs w:val="28"/>
              </w:rPr>
              <w:t>4</w:t>
            </w:r>
            <w:r w:rsidRPr="00131D43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</w:p>
          <w:p w:rsidR="00131D43" w:rsidRDefault="00131D43" w:rsidP="00131D43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131D43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к решению Собрания депутатов Волошинского сельского поселения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«О внесении изменений в решение Собрания депутатов Волошинского </w:t>
            </w:r>
          </w:p>
          <w:p w:rsidR="00131D43" w:rsidRDefault="00131D43" w:rsidP="00131D43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сельского поселения от 27.12.2019 № 150 </w:t>
            </w:r>
          </w:p>
          <w:p w:rsidR="00131D43" w:rsidRDefault="00131D43" w:rsidP="00131D43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131D43">
              <w:rPr>
                <w:rFonts w:ascii="Times New Roman" w:hAnsi="Times New Roman"/>
                <w:snapToGrid w:val="0"/>
                <w:sz w:val="28"/>
                <w:szCs w:val="28"/>
              </w:rPr>
              <w:t>«О бюджете Волошинского сельского поселения Мил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леровского района </w:t>
            </w:r>
            <w:r w:rsidRPr="00131D43">
              <w:rPr>
                <w:rFonts w:ascii="Times New Roman" w:hAnsi="Times New Roman"/>
                <w:snapToGrid w:val="0"/>
                <w:sz w:val="28"/>
                <w:szCs w:val="28"/>
              </w:rPr>
              <w:t>на 2020 год и на плановый период 2021 и 2022 годов»»</w:t>
            </w:r>
          </w:p>
          <w:p w:rsidR="00BA4B71" w:rsidRDefault="00B637B6" w:rsidP="00BA4B71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>«</w:t>
            </w:r>
            <w:r w:rsidR="00412272"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Приложение 7</w:t>
            </w:r>
            <w:r w:rsid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</w:p>
          <w:p w:rsidR="00BA4B71" w:rsidRDefault="00412272" w:rsidP="00BA4B71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к решению Собрания депутатов </w:t>
            </w:r>
            <w:r w:rsidR="007717C2"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 «О бюджете </w:t>
            </w:r>
            <w:r w:rsidR="007717C2"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 w:rsid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Миллеровского района </w:t>
            </w:r>
          </w:p>
          <w:p w:rsidR="00412272" w:rsidRPr="00BA4B71" w:rsidRDefault="00412272" w:rsidP="00BA4B71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на 20</w:t>
            </w:r>
            <w:r w:rsidR="00970098">
              <w:rPr>
                <w:rFonts w:ascii="Times New Roman" w:hAnsi="Times New Roman"/>
                <w:snapToGrid w:val="0"/>
                <w:sz w:val="28"/>
                <w:szCs w:val="28"/>
              </w:rPr>
              <w:t>20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</w:t>
            </w:r>
            <w:r w:rsid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>и на плановый период 20</w:t>
            </w:r>
            <w:r w:rsidR="00611FC2">
              <w:rPr>
                <w:rFonts w:ascii="Times New Roman" w:hAnsi="Times New Roman"/>
                <w:sz w:val="28"/>
                <w:szCs w:val="28"/>
              </w:rPr>
              <w:t>2</w:t>
            </w:r>
            <w:r w:rsidR="00970098">
              <w:rPr>
                <w:rFonts w:ascii="Times New Roman" w:hAnsi="Times New Roman"/>
                <w:sz w:val="28"/>
                <w:szCs w:val="28"/>
              </w:rPr>
              <w:t>1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 w:rsidR="00970098">
              <w:rPr>
                <w:rFonts w:ascii="Times New Roman" w:hAnsi="Times New Roman"/>
                <w:sz w:val="28"/>
                <w:szCs w:val="28"/>
              </w:rPr>
              <w:t>2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 xml:space="preserve"> годов»</w:t>
            </w:r>
            <w:r w:rsidR="00D80606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5659B0" w:rsidRPr="00412272" w:rsidRDefault="005659B0" w:rsidP="003A217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0" w:type="dxa"/>
          </w:tcPr>
          <w:p w:rsidR="005659B0" w:rsidRPr="00412272" w:rsidRDefault="005659B0" w:rsidP="003A217A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5659B0" w:rsidRPr="001548FB" w:rsidTr="00243F4F">
        <w:trPr>
          <w:trHeight w:val="57"/>
        </w:trPr>
        <w:tc>
          <w:tcPr>
            <w:tcW w:w="15283" w:type="dxa"/>
            <w:gridSpan w:val="4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5659B0" w:rsidRPr="001548FB" w:rsidTr="00243F4F">
        <w:tc>
          <w:tcPr>
            <w:tcW w:w="15168" w:type="dxa"/>
            <w:gridSpan w:val="2"/>
            <w:shd w:val="clear" w:color="auto" w:fill="auto"/>
            <w:tcMar>
              <w:right w:w="72" w:type="dxa"/>
            </w:tcMar>
            <w:vAlign w:val="bottom"/>
          </w:tcPr>
          <w:p w:rsidR="005659B0" w:rsidRDefault="005659B0" w:rsidP="00B637B6">
            <w:pPr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412272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Ведомственная структура расходов</w:t>
            </w:r>
            <w:r w:rsidR="0041227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r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бюджета </w:t>
            </w:r>
            <w:r w:rsidR="007717C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Волошинского</w:t>
            </w:r>
            <w:r w:rsidR="0041227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сельского поселения Миллеровского района</w:t>
            </w:r>
          </w:p>
          <w:p w:rsidR="005659B0" w:rsidRPr="000E514B" w:rsidRDefault="00412272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r w:rsidR="005659B0"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97009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20</w:t>
            </w:r>
            <w:r w:rsidR="005659B0"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611FC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97009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</w:t>
            </w:r>
            <w:r w:rsidR="005659B0"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97009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5659B0"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5659B0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  <w:tc>
          <w:tcPr>
            <w:tcW w:w="115" w:type="dxa"/>
            <w:gridSpan w:val="2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5659B0" w:rsidRPr="001548FB" w:rsidTr="00243F4F">
        <w:tc>
          <w:tcPr>
            <w:tcW w:w="15168" w:type="dxa"/>
            <w:gridSpan w:val="2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5659B0" w:rsidRDefault="005659B0" w:rsidP="003A217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  <w:tc>
          <w:tcPr>
            <w:tcW w:w="115" w:type="dxa"/>
            <w:gridSpan w:val="2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</w:tr>
    </w:tbl>
    <w:p w:rsidR="005659B0" w:rsidRDefault="005659B0" w:rsidP="005659B0"/>
    <w:tbl>
      <w:tblPr>
        <w:tblW w:w="15592" w:type="dxa"/>
        <w:tblInd w:w="-420" w:type="dxa"/>
        <w:tblLayout w:type="fixed"/>
        <w:tblCellMar>
          <w:left w:w="0" w:type="dxa"/>
          <w:right w:w="0" w:type="dxa"/>
        </w:tblCellMar>
        <w:tblLook w:val="04A0"/>
      </w:tblPr>
      <w:tblGrid>
        <w:gridCol w:w="6379"/>
        <w:gridCol w:w="992"/>
        <w:gridCol w:w="709"/>
        <w:gridCol w:w="709"/>
        <w:gridCol w:w="1984"/>
        <w:gridCol w:w="709"/>
        <w:gridCol w:w="1417"/>
        <w:gridCol w:w="1418"/>
        <w:gridCol w:w="1275"/>
      </w:tblGrid>
      <w:tr w:rsidR="00BA4B71" w:rsidRPr="001548FB" w:rsidTr="00BA4B71">
        <w:trPr>
          <w:trHeight w:val="687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Наименование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A5617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>Вед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Рз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ПР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ВР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970098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970098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970098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611FC2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970098">
              <w:rPr>
                <w:rFonts w:ascii="Times New Roman" w:hAnsi="Times New Roman"/>
                <w:b/>
                <w:color w:val="000000"/>
                <w:sz w:val="28"/>
              </w:rPr>
              <w:t>1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970098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202</w:t>
            </w:r>
            <w:r w:rsidR="00970098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</w:tr>
    </w:tbl>
    <w:p w:rsidR="00CD56AE" w:rsidRDefault="00CD56AE"/>
    <w:tbl>
      <w:tblPr>
        <w:tblW w:w="15592" w:type="dxa"/>
        <w:tblInd w:w="-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6379"/>
        <w:gridCol w:w="992"/>
        <w:gridCol w:w="709"/>
        <w:gridCol w:w="709"/>
        <w:gridCol w:w="1984"/>
        <w:gridCol w:w="709"/>
        <w:gridCol w:w="1417"/>
        <w:gridCol w:w="1418"/>
        <w:gridCol w:w="1275"/>
      </w:tblGrid>
      <w:tr w:rsidR="00BA4B71" w:rsidRPr="001548FB" w:rsidTr="00C02C0C">
        <w:trPr>
          <w:trHeight w:val="325"/>
          <w:tblHeader/>
        </w:trPr>
        <w:tc>
          <w:tcPr>
            <w:tcW w:w="637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</w:t>
            </w:r>
          </w:p>
        </w:tc>
        <w:tc>
          <w:tcPr>
            <w:tcW w:w="992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</w:t>
            </w:r>
          </w:p>
        </w:tc>
        <w:tc>
          <w:tcPr>
            <w:tcW w:w="1984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</w:t>
            </w:r>
          </w:p>
        </w:tc>
        <w:tc>
          <w:tcPr>
            <w:tcW w:w="1417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</w:t>
            </w:r>
          </w:p>
        </w:tc>
        <w:tc>
          <w:tcPr>
            <w:tcW w:w="1418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</w:t>
            </w:r>
          </w:p>
        </w:tc>
        <w:tc>
          <w:tcPr>
            <w:tcW w:w="1275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</w:t>
            </w:r>
          </w:p>
        </w:tc>
      </w:tr>
      <w:tr w:rsidR="006431C7" w:rsidRPr="00CD54EE" w:rsidTr="006431C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441CE6" w:rsidRDefault="006431C7" w:rsidP="00EB043E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</w:t>
            </w:r>
            <w:r w:rsidR="0085186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</w:t>
            </w:r>
            <w:r w:rsidR="00EB043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785,4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441CE6" w:rsidRDefault="00D16920" w:rsidP="0097009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16 831,9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441CE6" w:rsidRDefault="00D16920" w:rsidP="006431C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13 428,7</w:t>
            </w:r>
          </w:p>
        </w:tc>
      </w:tr>
      <w:tr w:rsidR="00970098" w:rsidRPr="00CD54EE" w:rsidTr="006431C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0098" w:rsidRPr="00FF4242" w:rsidRDefault="00970098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АДМИНИСТРАЦИЯ ВОЛОШИНСКОГО СЕЛЬСКОГО ПОСЕЛЕНИЯ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0098" w:rsidRPr="00FF4242" w:rsidRDefault="00970098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0098" w:rsidRPr="00FF4242" w:rsidRDefault="00970098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0098" w:rsidRPr="00FF4242" w:rsidRDefault="00970098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0098" w:rsidRPr="00FF4242" w:rsidRDefault="00970098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0098" w:rsidRPr="00FF4242" w:rsidRDefault="00970098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0098" w:rsidRPr="00C748FC" w:rsidRDefault="00970098" w:rsidP="00EB043E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</w:t>
            </w:r>
            <w:r w:rsidR="0085186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</w:t>
            </w:r>
            <w:r w:rsidR="00EB043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785,4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0098" w:rsidRPr="00441CE6" w:rsidRDefault="00D16920" w:rsidP="0054504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16 831,9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0098" w:rsidRPr="00441CE6" w:rsidRDefault="00D16920" w:rsidP="0054504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13 428,7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 w:rsidP="00DA372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Расходы на выплаты по оплате труда работников органов местного самоуправления Волошинского сельского поселения в рамках подпрограммы «Нормативно-методическое</w:t>
            </w:r>
            <w:r w:rsidR="00DA3725">
              <w:rPr>
                <w:rFonts w:ascii="Times New Roman" w:hAnsi="Times New Roman"/>
                <w:sz w:val="28"/>
                <w:szCs w:val="28"/>
              </w:rPr>
              <w:t>, информационное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</w:t>
            </w: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сельского поселения «Управление муниципальными финансами и создание условий для эффективного управления финансами</w:t>
            </w:r>
            <w:r w:rsidR="00DA3725">
              <w:rPr>
                <w:rFonts w:ascii="Times New Roman" w:hAnsi="Times New Roman"/>
                <w:sz w:val="28"/>
                <w:szCs w:val="28"/>
              </w:rPr>
              <w:t xml:space="preserve"> Волошинского сельского поселения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» (Расходы на выплаты персоналу государственных (муниципальных) органов)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01 2 00 00110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970098" w:rsidP="00EB043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EB043E">
              <w:rPr>
                <w:rFonts w:ascii="Times New Roman" w:hAnsi="Times New Roman"/>
                <w:sz w:val="28"/>
                <w:szCs w:val="28"/>
              </w:rPr>
              <w:t> 449,2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970098" w:rsidP="00D1692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D16920">
              <w:rPr>
                <w:rFonts w:ascii="Times New Roman" w:hAnsi="Times New Roman"/>
                <w:sz w:val="28"/>
                <w:szCs w:val="28"/>
              </w:rPr>
              <w:t> 429,1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970098" w:rsidP="00D1692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D16920">
              <w:rPr>
                <w:rFonts w:ascii="Times New Roman" w:hAnsi="Times New Roman"/>
                <w:sz w:val="28"/>
                <w:szCs w:val="28"/>
              </w:rPr>
              <w:t> 592,9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обеспечение функций органов местного самоуправления Волошинского сельского поселения в рамках подпрограммы «</w:t>
            </w:r>
            <w:r w:rsidR="00DA3725" w:rsidRPr="00FF4242">
              <w:rPr>
                <w:rFonts w:ascii="Times New Roman" w:hAnsi="Times New Roman"/>
                <w:sz w:val="28"/>
                <w:szCs w:val="28"/>
              </w:rPr>
              <w:t>Нормативно-методическое</w:t>
            </w:r>
            <w:r w:rsidR="00DA3725">
              <w:rPr>
                <w:rFonts w:ascii="Times New Roman" w:hAnsi="Times New Roman"/>
                <w:sz w:val="28"/>
                <w:szCs w:val="28"/>
              </w:rPr>
              <w:t>, информационное</w:t>
            </w:r>
            <w:r w:rsidR="00DA3725" w:rsidRPr="00FF4242">
              <w:rPr>
                <w:rFonts w:ascii="Times New Roman" w:hAnsi="Times New Roman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 w:rsidR="00DA3725">
              <w:rPr>
                <w:rFonts w:ascii="Times New Roman" w:hAnsi="Times New Roman"/>
                <w:sz w:val="28"/>
                <w:szCs w:val="28"/>
              </w:rPr>
              <w:t xml:space="preserve"> Волошинского сельского поселения</w:t>
            </w:r>
            <w:r w:rsidR="00DA3725" w:rsidRPr="00FF4242">
              <w:rPr>
                <w:rFonts w:ascii="Times New Roman" w:hAnsi="Times New Roman"/>
                <w:sz w:val="28"/>
                <w:szCs w:val="28"/>
              </w:rPr>
              <w:t>»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EB043E" w:rsidP="00AD01F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1 118,5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D1692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807,1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D16920" w:rsidP="0088304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815,2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Расходы на обеспечение функций органов местного самоуправления Волошинского сельского поселения в рамках подпрограммы «</w:t>
            </w:r>
            <w:r w:rsidR="00DA3725" w:rsidRPr="00FF4242">
              <w:rPr>
                <w:rFonts w:ascii="Times New Roman" w:hAnsi="Times New Roman"/>
                <w:sz w:val="28"/>
                <w:szCs w:val="28"/>
              </w:rPr>
              <w:t>Нормативно-методическое</w:t>
            </w:r>
            <w:r w:rsidR="00DA3725">
              <w:rPr>
                <w:rFonts w:ascii="Times New Roman" w:hAnsi="Times New Roman"/>
                <w:sz w:val="28"/>
                <w:szCs w:val="28"/>
              </w:rPr>
              <w:t>, информационное</w:t>
            </w:r>
            <w:r w:rsidR="00DA3725" w:rsidRPr="00FF4242">
              <w:rPr>
                <w:rFonts w:ascii="Times New Roman" w:hAnsi="Times New Roman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 w:rsidR="00DA3725">
              <w:rPr>
                <w:rFonts w:ascii="Times New Roman" w:hAnsi="Times New Roman"/>
                <w:sz w:val="28"/>
                <w:szCs w:val="28"/>
              </w:rPr>
              <w:t xml:space="preserve"> Волошинского сельского поселения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» (Уплата налогов, сборов и иных платежей)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6,0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Расходы по диспансеризации муниципальных служащих в рамках подпрограммы «</w:t>
            </w:r>
            <w:r w:rsidR="00DA3725" w:rsidRPr="00FF4242">
              <w:rPr>
                <w:rFonts w:ascii="Times New Roman" w:hAnsi="Times New Roman"/>
                <w:sz w:val="28"/>
                <w:szCs w:val="28"/>
              </w:rPr>
              <w:t>Нормативно-методическое</w:t>
            </w:r>
            <w:r w:rsidR="00DA3725">
              <w:rPr>
                <w:rFonts w:ascii="Times New Roman" w:hAnsi="Times New Roman"/>
                <w:sz w:val="28"/>
                <w:szCs w:val="28"/>
              </w:rPr>
              <w:t>, информационное</w:t>
            </w:r>
            <w:r w:rsidR="00DA3725" w:rsidRPr="00FF4242">
              <w:rPr>
                <w:rFonts w:ascii="Times New Roman" w:hAnsi="Times New Roman"/>
                <w:sz w:val="28"/>
                <w:szCs w:val="28"/>
              </w:rPr>
              <w:t xml:space="preserve"> обеспечение и </w:t>
            </w:r>
            <w:r w:rsidR="00DA3725"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 w:rsidR="00DA3725">
              <w:rPr>
                <w:rFonts w:ascii="Times New Roman" w:hAnsi="Times New Roman"/>
                <w:sz w:val="28"/>
                <w:szCs w:val="28"/>
              </w:rPr>
              <w:t xml:space="preserve"> Волошинского сельского поселения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01 2 00 29180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10,4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Осуществление полномочий по определению в соответствии с частью 1 статьи 11.2 Областного 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</w:t>
            </w:r>
            <w:r w:rsidR="00DA3725" w:rsidRPr="00FF4242">
              <w:rPr>
                <w:rFonts w:ascii="Times New Roman" w:hAnsi="Times New Roman"/>
                <w:sz w:val="28"/>
                <w:szCs w:val="28"/>
              </w:rPr>
              <w:t>Нормативно-методическое</w:t>
            </w:r>
            <w:r w:rsidR="00DA3725">
              <w:rPr>
                <w:rFonts w:ascii="Times New Roman" w:hAnsi="Times New Roman"/>
                <w:sz w:val="28"/>
                <w:szCs w:val="28"/>
              </w:rPr>
              <w:t>, информационное</w:t>
            </w:r>
            <w:r w:rsidR="00DA3725" w:rsidRPr="00FF4242">
              <w:rPr>
                <w:rFonts w:ascii="Times New Roman" w:hAnsi="Times New Roman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 w:rsidR="00DA3725">
              <w:rPr>
                <w:rFonts w:ascii="Times New Roman" w:hAnsi="Times New Roman"/>
                <w:sz w:val="28"/>
                <w:szCs w:val="28"/>
              </w:rPr>
              <w:t xml:space="preserve"> Волошинского сельского поселения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01 2 00 72390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</w:tr>
      <w:tr w:rsidR="006431C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441CE6" w:rsidRDefault="006431C7" w:rsidP="00D971E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непрограммным мероприятиям в рамках непрограммного направления деятельности «Реализация функций иных органов местного 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самоуправления 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олошинского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99 9 00 89050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Default="00970098" w:rsidP="00D1692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25,</w:t>
            </w:r>
            <w:r w:rsidR="00D16920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Default="00D1692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Default="00D1692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27,7</w:t>
            </w:r>
          </w:p>
        </w:tc>
      </w:tr>
      <w:tr w:rsidR="006431C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441CE6" w:rsidRDefault="006431C7" w:rsidP="00D971E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по иным непрограммным мероприятиям в рамках непрограммного направления деятельности «Реализация функций иных органов местного самоуправления 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олошинского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99 9 00 89060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Default="00970098" w:rsidP="00D1692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25,</w:t>
            </w:r>
            <w:r w:rsidR="00D16920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Default="00D1692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Default="00D1692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27,7</w:t>
            </w:r>
          </w:p>
        </w:tc>
      </w:tr>
      <w:tr w:rsidR="006431C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441CE6" w:rsidRDefault="006431C7" w:rsidP="00D971E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>Проведение выборов депутатов Собрания депутатов по иным непрограммным мероприятиям в рамках непрограммного направления деятельности «Реализация функций иных органов местного самоуправления  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олошинского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99 9 00 92060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Default="00970098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315,9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431C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BA27B6" w:rsidP="00370DC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</w:t>
            </w:r>
            <w:r>
              <w:rPr>
                <w:rFonts w:ascii="Times New Roman" w:hAnsi="Times New Roman"/>
                <w:sz w:val="28"/>
                <w:szCs w:val="28"/>
              </w:rPr>
              <w:t>, информационное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Волошинского сельского поселения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» (Уплата налогов, сборов и иных платежей)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BA27B6" w:rsidP="005B605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 xml:space="preserve">01 2 00 </w:t>
            </w:r>
            <w:r w:rsidR="005B6059">
              <w:rPr>
                <w:rFonts w:ascii="Times New Roman" w:hAnsi="Times New Roman"/>
                <w:sz w:val="28"/>
                <w:szCs w:val="28"/>
              </w:rPr>
              <w:t>999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970098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6431C7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4F274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4F274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20,0</w:t>
            </w:r>
          </w:p>
        </w:tc>
      </w:tr>
      <w:tr w:rsidR="00C748FC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 w:rsidP="00D800B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 w:rsidP="00D800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 w:rsidP="00D800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 w:rsidP="00D800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 w:rsidP="00D800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05 4 00 29190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 w:rsidP="00D800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4456B9" w:rsidP="00D800B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48,9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 w:rsidP="00D800B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 w:rsidP="00D800B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82,8</w:t>
            </w:r>
          </w:p>
        </w:tc>
      </w:tr>
      <w:tr w:rsidR="00C748FC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Волошинского сельского поселения» муниципальной программы Волошинского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06 1 00 29130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9333D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39,8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50,0</w:t>
            </w:r>
          </w:p>
        </w:tc>
      </w:tr>
      <w:tr w:rsidR="00C748FC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 w:rsidP="0088304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 xml:space="preserve">Расходы по проведению мониторингов общественного мнения и обобщение социологических исследований о состоянии коррупции в поселении  в рамках  подпрограммы «Противодействие коррупции в Волошинском сельском поселении» муниципальной программы Волошинского сельского поселения «Обеспечение общественного порядка и </w:t>
            </w:r>
            <w:r>
              <w:rPr>
                <w:rFonts w:ascii="Times New Roman" w:hAnsi="Times New Roman"/>
                <w:sz w:val="28"/>
                <w:szCs w:val="28"/>
              </w:rPr>
              <w:t>профилактика правонарушений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07 1 00 29220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4,7</w:t>
            </w:r>
          </w:p>
        </w:tc>
      </w:tr>
      <w:tr w:rsidR="00C748FC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Условно-утвержденные расходы по иным непрограммным мероприятиям в рамках непрогаммного направления деятельности «Реализация функций иных органов местного самоуправления Волошинского сельского поселения» (Специальные расходы)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441CE6" w:rsidRDefault="00C748FC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441CE6" w:rsidRDefault="00C748FC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441CE6" w:rsidRDefault="00C748FC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99 9 00 92030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441CE6" w:rsidRDefault="00C748FC" w:rsidP="00851CF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265,6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441CE6" w:rsidRDefault="00C748FC" w:rsidP="00851CF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571,1</w:t>
            </w:r>
          </w:p>
        </w:tc>
      </w:tr>
      <w:tr w:rsidR="00DF0794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F0794" w:rsidRPr="00FF4242" w:rsidRDefault="00DF079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C5E3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 по иным непрограммным мероприятиям в рамках непрограммного направления деятельности «Реализация функций иных органов местного самоуправления  Волошинского сельского поселения» (Уплата налогов, сборов и иных платежей)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F0794" w:rsidRPr="00FF4242" w:rsidRDefault="00DF07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F0794" w:rsidRPr="00FF4242" w:rsidRDefault="00DF07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F0794" w:rsidRPr="00FF4242" w:rsidRDefault="00DF07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F0794" w:rsidRPr="00FF4242" w:rsidRDefault="00DF07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99 9 00 99990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F0794" w:rsidRPr="00FF4242" w:rsidRDefault="00DF07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F0794" w:rsidRDefault="00DF079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F0794" w:rsidRDefault="00DF079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F0794" w:rsidRDefault="00DF079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748FC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Волошинского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99 9 00 51180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97406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218,0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207,3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220,0</w:t>
            </w:r>
          </w:p>
        </w:tc>
      </w:tr>
      <w:tr w:rsidR="0097406F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406F" w:rsidRPr="00FF4242" w:rsidRDefault="0097406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406F" w:rsidRPr="00FF4242" w:rsidRDefault="0097406F" w:rsidP="0027405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406F" w:rsidRPr="00FF4242" w:rsidRDefault="0097406F" w:rsidP="0027405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406F" w:rsidRPr="00FF4242" w:rsidRDefault="0097406F" w:rsidP="0027405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406F" w:rsidRPr="00FF4242" w:rsidRDefault="0097406F" w:rsidP="0027405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99 9 00 51180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406F" w:rsidRPr="00FF4242" w:rsidRDefault="0097406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406F" w:rsidRDefault="0097406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406F" w:rsidRDefault="0097406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406F" w:rsidRDefault="0097406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748FC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 w:rsidP="0088304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 мероприятия по усилению антитеррористической защищённости объектов в рамках подпрограммы «Профилактика экстремизма и терроризма в Волошинском сельском поселении» муниципальной программы Волошинского сельского поселения «Обеспечение общественного порядка и </w:t>
            </w:r>
            <w:r>
              <w:rPr>
                <w:rFonts w:ascii="Times New Roman" w:hAnsi="Times New Roman"/>
                <w:sz w:val="28"/>
                <w:szCs w:val="28"/>
              </w:rPr>
              <w:t>профилактика правонарушений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07 2 00 29230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</w:tr>
      <w:tr w:rsidR="00C748FC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441CE6" w:rsidRDefault="00C748FC" w:rsidP="00851CF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 по обеспечению противопожарной безопасности  в рамках подпрограммы «Пожарная безопасность» муниципальной программы Волошинского сельского поселения «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пожарной безопасности и безопасности людей на водных объектах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441CE6" w:rsidRDefault="00C748FC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441CE6" w:rsidRDefault="00C748FC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441CE6" w:rsidRDefault="00C748FC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03 1 00 29170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441CE6" w:rsidRDefault="00C748FC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 w:rsidP="00611FC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3,7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3,7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C748FC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5A2D22" w:rsidRDefault="00C748FC" w:rsidP="00E004A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  <w:highlight w:val="yellow"/>
              </w:rPr>
            </w:pPr>
            <w:r w:rsidRPr="005A2D2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 по обеспечению противопожарной безопасности  в рамках подпрограммы «Пожарная безопасность» муниципальной программы Волошинского сельского поселения «Обеспечение пожарной безопасности и безопасности людей на водных объектах» </w:t>
            </w:r>
            <w:r w:rsidRPr="00E004A5">
              <w:rPr>
                <w:rFonts w:ascii="Times New Roman" w:hAnsi="Times New Roman"/>
                <w:color w:val="000000"/>
                <w:sz w:val="28"/>
                <w:szCs w:val="28"/>
              </w:rPr>
              <w:t>(Премии и гранты)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441CE6" w:rsidRDefault="00C748FC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Default="00C748FC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441CE6" w:rsidRDefault="00C748FC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03 1 00 29170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441CE6" w:rsidRDefault="00C748FC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004A5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Default="00FE448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748FC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441CE6" w:rsidRDefault="00C748FC" w:rsidP="00851CF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 по обеспечению противопожарной безопасности (приобретение) в рамках подпрограммы «Пожарная безопасность» муниципальной программы Волошинского сельского поселения «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пожарной безопасности и безопасности людей на водных объектах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» (Иные закупки товаров, работ и услуг для обеспечения государственных (муниципальных)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441CE6" w:rsidRDefault="00C748FC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441CE6" w:rsidRDefault="00C748FC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441CE6" w:rsidRDefault="00C748FC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03 1 00 29171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441CE6" w:rsidRDefault="00C748FC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25,0</w:t>
            </w:r>
          </w:p>
        </w:tc>
      </w:tr>
      <w:tr w:rsidR="00C748FC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Default="00C748F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обеспечение комплексного развития сельских территорий (Субсидия на обеспечение комплексного развития сельских территорий на реализацию общественно значимых проектов по благоустройству сельских территорий)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Default="00C748FC" w:rsidP="0054504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Default="00C748FC" w:rsidP="0054504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D16920" w:rsidRDefault="00C748FC" w:rsidP="0054504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05 2 00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L5762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Default="00C748FC" w:rsidP="0054504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Default="00C748FC" w:rsidP="00970098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Default="00C748FC" w:rsidP="00970098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4 421,1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Default="00C748FC" w:rsidP="00611FC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748FC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D16920" w:rsidRDefault="00C748F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31D43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землеустройству и землепользованию в рамках подпрограммы «Межевание земельных участков»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Default="00C748FC" w:rsidP="0054504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Default="00C748FC" w:rsidP="0054504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Default="00C748FC" w:rsidP="0054504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05 3 00 29040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Default="00C748FC" w:rsidP="0054504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Default="00DF0794" w:rsidP="00970098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57,6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Default="00C748FC" w:rsidP="00970098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Default="00C748FC" w:rsidP="00611FC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748FC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 xml:space="preserve">Расходы на возмещение предприятиям жилищно-коммунального хозяйства части платы граждан за коммунальные услуги в рамках подпрограммы «Мероприятия в области коммунального хозяйства»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(Субсидии юридическим лицам (кроме некоммерческих </w:t>
            </w: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 1 00 S3660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810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 w:rsidP="0077066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DF0794">
              <w:rPr>
                <w:rFonts w:ascii="Times New Roman" w:hAnsi="Times New Roman"/>
                <w:sz w:val="28"/>
                <w:szCs w:val="28"/>
              </w:rPr>
              <w:t> 81</w:t>
            </w:r>
            <w:r w:rsidR="00770660">
              <w:rPr>
                <w:rFonts w:ascii="Times New Roman" w:hAnsi="Times New Roman"/>
                <w:sz w:val="28"/>
                <w:szCs w:val="28"/>
              </w:rPr>
              <w:t>7</w:t>
            </w:r>
            <w:r w:rsidR="00DF0794">
              <w:rPr>
                <w:rFonts w:ascii="Times New Roman" w:hAnsi="Times New Roman"/>
                <w:sz w:val="28"/>
                <w:szCs w:val="28"/>
              </w:rPr>
              <w:t>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 w:rsidP="009852A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1 863,4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 w:rsidP="009852A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863,4</w:t>
            </w:r>
          </w:p>
        </w:tc>
      </w:tr>
      <w:tr w:rsidR="00C748FC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ремонт и содержание сетей уличного освещения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05 2 00 29070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FE4482" w:rsidP="00EA70D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="00EA70D5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>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C748FC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05 2 00 29071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DF079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499</w:t>
            </w:r>
            <w:r w:rsidR="00A55CA2">
              <w:rPr>
                <w:rFonts w:ascii="Times New Roman" w:hAnsi="Times New Roman"/>
                <w:sz w:val="28"/>
                <w:szCs w:val="28"/>
              </w:rPr>
              <w:t>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289,5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396,4</w:t>
            </w:r>
          </w:p>
        </w:tc>
      </w:tr>
      <w:tr w:rsidR="0085186C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5186C" w:rsidRPr="00FF4242" w:rsidRDefault="0085186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улично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е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освещени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е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приобретение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)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5186C" w:rsidRPr="00FF4242" w:rsidRDefault="008518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5186C" w:rsidRPr="00FF4242" w:rsidRDefault="008518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5186C" w:rsidRPr="00FF4242" w:rsidRDefault="008518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5186C" w:rsidRPr="00FF4242" w:rsidRDefault="008518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05 2 00 29072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5186C" w:rsidRPr="00FF4242" w:rsidRDefault="008518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5186C" w:rsidRDefault="005E259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5186C" w:rsidRDefault="0085186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5186C" w:rsidRDefault="0085186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748FC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 xml:space="preserve">Расходы на озеленение территории поселения в рамках подпрограммы «Благоустройство» </w:t>
            </w: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05 2 00 29080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EA70D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="00FE4482">
              <w:rPr>
                <w:rFonts w:ascii="Times New Roman" w:hAnsi="Times New Roman"/>
                <w:sz w:val="28"/>
                <w:szCs w:val="28"/>
              </w:rPr>
              <w:t>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</w:tr>
      <w:tr w:rsidR="00C748FC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содержание мест захоронения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05 2 00 29090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FE448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126,8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</w:tr>
      <w:tr w:rsidR="00C748FC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Расходы на прочие мероприятия по благоустройству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05 2 00 29100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FE448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sz w:val="28"/>
                <w:szCs w:val="28"/>
              </w:rPr>
              <w:t>252,4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 w:rsidP="009852A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 w:rsidP="009852A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99,5</w:t>
            </w:r>
          </w:p>
        </w:tc>
      </w:tr>
      <w:tr w:rsidR="00DA4719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A4719" w:rsidRPr="00FF4242" w:rsidRDefault="00DA4719" w:rsidP="008425F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 xml:space="preserve">Расходы на прочие мероприятия по благоустройству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(приобретение) 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 xml:space="preserve">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</w:t>
            </w: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A4719" w:rsidRPr="00FF4242" w:rsidRDefault="00DA4719" w:rsidP="008425F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A4719" w:rsidRPr="00FF4242" w:rsidRDefault="00DA4719" w:rsidP="008425F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A4719" w:rsidRPr="00FF4242" w:rsidRDefault="00DA4719" w:rsidP="008425F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A4719" w:rsidRPr="00FF4242" w:rsidRDefault="00DA4719" w:rsidP="00DA471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05 2 00 2910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A4719" w:rsidRPr="00FF4242" w:rsidRDefault="00DA4719" w:rsidP="008425F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A4719" w:rsidRDefault="00EB043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426,2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A4719" w:rsidRDefault="00DA4719" w:rsidP="009852A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A4719" w:rsidRDefault="00DA4719" w:rsidP="009852A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A4719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A4719" w:rsidRPr="00441CE6" w:rsidRDefault="00DA471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организации ритуальных услуг по иным непрограммным мероприятиям в рамках непрограммного направления деятельности «Реализация функций иных органов местного самоуправления 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олошинского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A4719" w:rsidRDefault="00DA471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A4719" w:rsidRPr="00FF4242" w:rsidRDefault="00DA4719" w:rsidP="00851CF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A4719" w:rsidRPr="00FF4242" w:rsidRDefault="00DA4719" w:rsidP="00851CF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A4719" w:rsidRPr="00FF4242" w:rsidRDefault="00DA4719" w:rsidP="00DF07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99 9 00 890</w:t>
            </w:r>
            <w:r w:rsidR="00DF0794">
              <w:rPr>
                <w:rFonts w:ascii="Times New Roman" w:hAnsi="Times New Roman"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A4719" w:rsidRPr="00FF4242" w:rsidRDefault="00DA4719" w:rsidP="00851CF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A4719" w:rsidRDefault="00DF079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A4719" w:rsidRDefault="00DA471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A4719" w:rsidRDefault="00DA471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33,2</w:t>
            </w:r>
          </w:p>
        </w:tc>
      </w:tr>
      <w:tr w:rsidR="00DA4719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A4719" w:rsidRPr="00FF4242" w:rsidRDefault="00DA4719" w:rsidP="00DA372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</w:t>
            </w:r>
            <w:r>
              <w:rPr>
                <w:rFonts w:ascii="Times New Roman" w:hAnsi="Times New Roman"/>
                <w:sz w:val="28"/>
                <w:szCs w:val="28"/>
              </w:rPr>
              <w:t>, информационное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Волошинского сельского поселения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A4719" w:rsidRPr="00FF4242" w:rsidRDefault="00DA471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A4719" w:rsidRPr="00FF4242" w:rsidRDefault="00DA471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A4719" w:rsidRPr="00FF4242" w:rsidRDefault="00DA471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A4719" w:rsidRPr="00FF4242" w:rsidRDefault="00DA471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A4719" w:rsidRPr="00FF4242" w:rsidRDefault="00DA471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A4719" w:rsidRPr="00FF4242" w:rsidRDefault="00DA471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A4719" w:rsidRPr="00FF4242" w:rsidRDefault="00DA471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A4719" w:rsidRPr="00FF4242" w:rsidRDefault="00DA471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A4719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A4719" w:rsidRPr="00FF4242" w:rsidRDefault="00DA471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 Волошинского сельского поселения в рамках подпрограммы «Развитие 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A4719" w:rsidRPr="00FF4242" w:rsidRDefault="00DA471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A4719" w:rsidRPr="00FF4242" w:rsidRDefault="00DA471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A4719" w:rsidRPr="00FF4242" w:rsidRDefault="00DA471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A4719" w:rsidRPr="00FF4242" w:rsidRDefault="00DA471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08 1 00 00590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A4719" w:rsidRPr="00FF4242" w:rsidRDefault="00DA471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A4719" w:rsidRPr="00FF4242" w:rsidRDefault="00DA471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5 311,8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A4719" w:rsidRPr="00FF4242" w:rsidRDefault="00DA471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3 423,7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A4719" w:rsidRPr="00FF4242" w:rsidRDefault="00DA4719" w:rsidP="002456C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4 173,4</w:t>
            </w:r>
          </w:p>
        </w:tc>
      </w:tr>
      <w:tr w:rsidR="00DA4719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A4719" w:rsidRPr="00FF4242" w:rsidRDefault="00DA471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</w:t>
            </w: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«Развитие  культурно – досуговой деятельности» муниципальной программы Волошинского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A4719" w:rsidRPr="00FF4242" w:rsidRDefault="00DA471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A4719" w:rsidRPr="00FF4242" w:rsidRDefault="00DA471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A4719" w:rsidRPr="00FF4242" w:rsidRDefault="00DA471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A4719" w:rsidRPr="00FF4242" w:rsidRDefault="00DA471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08 1 00 29140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A4719" w:rsidRPr="00FF4242" w:rsidRDefault="00DA471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A4719" w:rsidRPr="00FF4242" w:rsidRDefault="00EB043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313,2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A4719" w:rsidRPr="00FF4242" w:rsidRDefault="00DA4719" w:rsidP="00CC202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A4719" w:rsidRPr="00FF4242" w:rsidRDefault="00DA471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55,0</w:t>
            </w:r>
          </w:p>
        </w:tc>
      </w:tr>
      <w:tr w:rsidR="00DA4719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A4719" w:rsidRPr="00FF4242" w:rsidRDefault="00DA471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A4719" w:rsidRPr="00FF4242" w:rsidRDefault="00DA471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A4719" w:rsidRPr="00FF4242" w:rsidRDefault="00DA471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A4719" w:rsidRPr="00FF4242" w:rsidRDefault="00DA471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A4719" w:rsidRPr="00FF4242" w:rsidRDefault="00DA471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08 1 00 29140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A4719" w:rsidRPr="00FF4242" w:rsidRDefault="00DA471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A4719" w:rsidRPr="00FF4242" w:rsidRDefault="00DA471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A4719" w:rsidRPr="00FF4242" w:rsidRDefault="00DA471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A4719" w:rsidRPr="00FF4242" w:rsidRDefault="00DA471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A4719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A4719" w:rsidRPr="00FF4242" w:rsidRDefault="00DA471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16920">
              <w:rPr>
                <w:rFonts w:ascii="Times New Roman" w:hAnsi="Times New Roman"/>
                <w:sz w:val="28"/>
                <w:szCs w:val="28"/>
              </w:rPr>
              <w:t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 в рамках подпрограммы «Развитие культурно-досуговой деятельности» муниципальной программы Волошинского сельского поселения «Развитие культуры»» (Субсидии бюджетным учреждениям)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A4719" w:rsidRPr="00FF4242" w:rsidRDefault="00DA471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A4719" w:rsidRPr="00FF4242" w:rsidRDefault="00DA471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A4719" w:rsidRPr="00FF4242" w:rsidRDefault="00DA471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A4719" w:rsidRPr="00FF4242" w:rsidRDefault="00DA471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08 1 00 29320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A4719" w:rsidRPr="00FF4242" w:rsidRDefault="00DA471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A4719" w:rsidRDefault="00DA471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1 047,8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A4719" w:rsidRPr="00FF4242" w:rsidRDefault="00DA471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A4719" w:rsidRPr="00FF4242" w:rsidRDefault="00DA471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A4719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A4719" w:rsidRPr="00D16920" w:rsidRDefault="00DA471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Расходы резервного фонда Правительства Ростовской области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Волошинского сельского поселения» (Субсидии бюджетным учреждениям)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A4719" w:rsidRDefault="00DA471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A4719" w:rsidRDefault="00DA471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A4719" w:rsidRDefault="00DA471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A4719" w:rsidRDefault="00DA471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08 1 00 71180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A4719" w:rsidRDefault="00DA471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A4719" w:rsidRDefault="00DA471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395,0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A4719" w:rsidRPr="00FF4242" w:rsidRDefault="00DA471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A4719" w:rsidRPr="00FF4242" w:rsidRDefault="00DA471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F0794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F0794" w:rsidRPr="00D807FB" w:rsidRDefault="00DF0794" w:rsidP="00937D0D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D807F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по сбору и обобщению информации о качестве условий оказания услуг организациями в сфере культуры по иным непрограммным мероприятиям в рамках непрограммного </w:t>
            </w:r>
            <w:r w:rsidRPr="00D807F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направления деятельности «Реализация функций иных органов местного самоуправления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F0794" w:rsidRDefault="00DF07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F0794" w:rsidRDefault="00DF07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F0794" w:rsidRDefault="00DF07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F0794" w:rsidRDefault="00DF07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99 9 00 00591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F0794" w:rsidRDefault="00DF07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F0794" w:rsidRDefault="00DF079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F0794" w:rsidRPr="00FF4242" w:rsidRDefault="00DF079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F0794" w:rsidRPr="00FF4242" w:rsidRDefault="00DF079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F0794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F0794" w:rsidRPr="00FF4242" w:rsidRDefault="00DF079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Волошинского сельского поселения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F0794" w:rsidRPr="00FF4242" w:rsidRDefault="00DF07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F0794" w:rsidRPr="00FF4242" w:rsidRDefault="00DF07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F0794" w:rsidRPr="00FF4242" w:rsidRDefault="00DF07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F0794" w:rsidRPr="00FF4242" w:rsidRDefault="00DF07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09 1 00 19010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F0794" w:rsidRPr="00FF4242" w:rsidRDefault="00DF0794" w:rsidP="00DA37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F0794" w:rsidRPr="00FF4242" w:rsidRDefault="00DF079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F0794" w:rsidRPr="00FF4242" w:rsidRDefault="00DF079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274,4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F0794" w:rsidRPr="00FF4242" w:rsidRDefault="00DF079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285,4</w:t>
            </w:r>
          </w:p>
        </w:tc>
      </w:tr>
    </w:tbl>
    <w:p w:rsidR="00CD54EE" w:rsidRDefault="00CD54EE" w:rsidP="00FB3B5C">
      <w:pPr>
        <w:jc w:val="right"/>
        <w:rPr>
          <w:sz w:val="28"/>
          <w:szCs w:val="28"/>
        </w:rPr>
      </w:pPr>
    </w:p>
    <w:sectPr w:rsidR="00CD54EE" w:rsidSect="00B637B6">
      <w:headerReference w:type="default" r:id="rId7"/>
      <w:pgSz w:w="16838" w:h="11906" w:orient="landscape"/>
      <w:pgMar w:top="426" w:right="1134" w:bottom="850" w:left="1134" w:header="397" w:footer="454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5486" w:rsidRDefault="008D5486" w:rsidP="00267146">
      <w:r>
        <w:separator/>
      </w:r>
    </w:p>
  </w:endnote>
  <w:endnote w:type="continuationSeparator" w:id="0">
    <w:p w:rsidR="008D5486" w:rsidRDefault="008D5486" w:rsidP="002671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5486" w:rsidRDefault="008D5486" w:rsidP="00267146">
      <w:r>
        <w:separator/>
      </w:r>
    </w:p>
  </w:footnote>
  <w:footnote w:type="continuationSeparator" w:id="0">
    <w:p w:rsidR="008D5486" w:rsidRDefault="008D5486" w:rsidP="0026714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2272" w:rsidRDefault="002D2492" w:rsidP="00735E87">
    <w:pPr>
      <w:pStyle w:val="a3"/>
      <w:jc w:val="center"/>
      <w:rPr>
        <w:rFonts w:ascii="Times New Roman" w:hAnsi="Times New Roman"/>
        <w:sz w:val="24"/>
        <w:szCs w:val="24"/>
      </w:rPr>
    </w:pPr>
    <w:r w:rsidRPr="00735E87">
      <w:rPr>
        <w:rFonts w:ascii="Times New Roman" w:hAnsi="Times New Roman"/>
        <w:sz w:val="24"/>
        <w:szCs w:val="24"/>
      </w:rPr>
      <w:fldChar w:fldCharType="begin"/>
    </w:r>
    <w:r w:rsidR="00412272" w:rsidRPr="00735E87">
      <w:rPr>
        <w:rFonts w:ascii="Times New Roman" w:hAnsi="Times New Roman"/>
        <w:sz w:val="24"/>
        <w:szCs w:val="24"/>
      </w:rPr>
      <w:instrText xml:space="preserve"> PAGE   \* MERGEFORMAT </w:instrText>
    </w:r>
    <w:r w:rsidRPr="00735E87">
      <w:rPr>
        <w:rFonts w:ascii="Times New Roman" w:hAnsi="Times New Roman"/>
        <w:sz w:val="24"/>
        <w:szCs w:val="24"/>
      </w:rPr>
      <w:fldChar w:fldCharType="separate"/>
    </w:r>
    <w:r w:rsidR="00EB043E">
      <w:rPr>
        <w:rFonts w:ascii="Times New Roman" w:hAnsi="Times New Roman"/>
        <w:noProof/>
        <w:sz w:val="24"/>
        <w:szCs w:val="24"/>
      </w:rPr>
      <w:t>13</w:t>
    </w:r>
    <w:r w:rsidRPr="00735E87">
      <w:rPr>
        <w:rFonts w:ascii="Times New Roman" w:hAnsi="Times New Roman"/>
        <w:sz w:val="24"/>
        <w:szCs w:val="24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659B0"/>
    <w:rsid w:val="00001C07"/>
    <w:rsid w:val="00011D52"/>
    <w:rsid w:val="000414DE"/>
    <w:rsid w:val="0004202C"/>
    <w:rsid w:val="00047623"/>
    <w:rsid w:val="00050ECC"/>
    <w:rsid w:val="00064F91"/>
    <w:rsid w:val="00074883"/>
    <w:rsid w:val="00092C76"/>
    <w:rsid w:val="000A6D12"/>
    <w:rsid w:val="000C01F4"/>
    <w:rsid w:val="000D59B1"/>
    <w:rsid w:val="000E514B"/>
    <w:rsid w:val="000F4C95"/>
    <w:rsid w:val="000F5089"/>
    <w:rsid w:val="00115364"/>
    <w:rsid w:val="00131D43"/>
    <w:rsid w:val="00134351"/>
    <w:rsid w:val="00135FE4"/>
    <w:rsid w:val="001406DC"/>
    <w:rsid w:val="00142661"/>
    <w:rsid w:val="001548FB"/>
    <w:rsid w:val="001707F5"/>
    <w:rsid w:val="001A5DDC"/>
    <w:rsid w:val="001B2EC1"/>
    <w:rsid w:val="001D77FD"/>
    <w:rsid w:val="001F53E0"/>
    <w:rsid w:val="00202F8B"/>
    <w:rsid w:val="00243F4F"/>
    <w:rsid w:val="00244864"/>
    <w:rsid w:val="002456C5"/>
    <w:rsid w:val="00263C3A"/>
    <w:rsid w:val="00267146"/>
    <w:rsid w:val="00271F83"/>
    <w:rsid w:val="002A3957"/>
    <w:rsid w:val="002B7B2A"/>
    <w:rsid w:val="002C03B6"/>
    <w:rsid w:val="002D1BF6"/>
    <w:rsid w:val="002D2492"/>
    <w:rsid w:val="002F4CB5"/>
    <w:rsid w:val="0030097E"/>
    <w:rsid w:val="00304D23"/>
    <w:rsid w:val="00315445"/>
    <w:rsid w:val="00354A1F"/>
    <w:rsid w:val="003621C8"/>
    <w:rsid w:val="0036255A"/>
    <w:rsid w:val="00363723"/>
    <w:rsid w:val="00370DC6"/>
    <w:rsid w:val="00374327"/>
    <w:rsid w:val="003A217A"/>
    <w:rsid w:val="003B6554"/>
    <w:rsid w:val="003E1022"/>
    <w:rsid w:val="00401A39"/>
    <w:rsid w:val="00412272"/>
    <w:rsid w:val="00434FD8"/>
    <w:rsid w:val="004456B9"/>
    <w:rsid w:val="00453CC0"/>
    <w:rsid w:val="0047385C"/>
    <w:rsid w:val="00495E0D"/>
    <w:rsid w:val="004A3CB7"/>
    <w:rsid w:val="004A798B"/>
    <w:rsid w:val="004B2151"/>
    <w:rsid w:val="004C040D"/>
    <w:rsid w:val="004C1035"/>
    <w:rsid w:val="004C42BE"/>
    <w:rsid w:val="004E310A"/>
    <w:rsid w:val="004F0AE3"/>
    <w:rsid w:val="004F274D"/>
    <w:rsid w:val="004F47D0"/>
    <w:rsid w:val="00524289"/>
    <w:rsid w:val="00527ADE"/>
    <w:rsid w:val="0053125D"/>
    <w:rsid w:val="005536F8"/>
    <w:rsid w:val="00554B04"/>
    <w:rsid w:val="00555B96"/>
    <w:rsid w:val="00555E72"/>
    <w:rsid w:val="005659B0"/>
    <w:rsid w:val="00565F4B"/>
    <w:rsid w:val="005942FF"/>
    <w:rsid w:val="005A2D22"/>
    <w:rsid w:val="005B6059"/>
    <w:rsid w:val="005D3CE1"/>
    <w:rsid w:val="005D4921"/>
    <w:rsid w:val="005E1BEE"/>
    <w:rsid w:val="005E2594"/>
    <w:rsid w:val="00611FC2"/>
    <w:rsid w:val="00617A1D"/>
    <w:rsid w:val="00642E67"/>
    <w:rsid w:val="006431C7"/>
    <w:rsid w:val="006642A7"/>
    <w:rsid w:val="00686C19"/>
    <w:rsid w:val="006C1E6B"/>
    <w:rsid w:val="006E7F4F"/>
    <w:rsid w:val="00735E87"/>
    <w:rsid w:val="00741B4C"/>
    <w:rsid w:val="007423D2"/>
    <w:rsid w:val="00742794"/>
    <w:rsid w:val="00763FA7"/>
    <w:rsid w:val="00763FA9"/>
    <w:rsid w:val="007645B2"/>
    <w:rsid w:val="00766FEA"/>
    <w:rsid w:val="00770660"/>
    <w:rsid w:val="007717C2"/>
    <w:rsid w:val="00786E39"/>
    <w:rsid w:val="00797747"/>
    <w:rsid w:val="007A3BF6"/>
    <w:rsid w:val="007A3D79"/>
    <w:rsid w:val="007C4219"/>
    <w:rsid w:val="007C6CE9"/>
    <w:rsid w:val="007E5AD4"/>
    <w:rsid w:val="007E65F4"/>
    <w:rsid w:val="007F5CC6"/>
    <w:rsid w:val="00805D6C"/>
    <w:rsid w:val="00806F70"/>
    <w:rsid w:val="00825B27"/>
    <w:rsid w:val="008376EE"/>
    <w:rsid w:val="0085186C"/>
    <w:rsid w:val="008556CE"/>
    <w:rsid w:val="0086114F"/>
    <w:rsid w:val="00870FA0"/>
    <w:rsid w:val="00883047"/>
    <w:rsid w:val="00891077"/>
    <w:rsid w:val="008A29AB"/>
    <w:rsid w:val="008A347B"/>
    <w:rsid w:val="008B0728"/>
    <w:rsid w:val="008C393B"/>
    <w:rsid w:val="008D0723"/>
    <w:rsid w:val="008D5486"/>
    <w:rsid w:val="008D5F19"/>
    <w:rsid w:val="008E1266"/>
    <w:rsid w:val="008F7C78"/>
    <w:rsid w:val="00910D65"/>
    <w:rsid w:val="00923349"/>
    <w:rsid w:val="009333DC"/>
    <w:rsid w:val="00946114"/>
    <w:rsid w:val="009476F7"/>
    <w:rsid w:val="00970098"/>
    <w:rsid w:val="0097406F"/>
    <w:rsid w:val="009852A9"/>
    <w:rsid w:val="00996C6B"/>
    <w:rsid w:val="009B6F7D"/>
    <w:rsid w:val="009D7392"/>
    <w:rsid w:val="009E2A6F"/>
    <w:rsid w:val="009F05A3"/>
    <w:rsid w:val="009F6FC6"/>
    <w:rsid w:val="00A03DF4"/>
    <w:rsid w:val="00A0606F"/>
    <w:rsid w:val="00A11231"/>
    <w:rsid w:val="00A16EAE"/>
    <w:rsid w:val="00A32BE8"/>
    <w:rsid w:val="00A409D0"/>
    <w:rsid w:val="00A55CA2"/>
    <w:rsid w:val="00A56170"/>
    <w:rsid w:val="00A63AB6"/>
    <w:rsid w:val="00A67968"/>
    <w:rsid w:val="00A77526"/>
    <w:rsid w:val="00A92071"/>
    <w:rsid w:val="00A931C7"/>
    <w:rsid w:val="00AA3397"/>
    <w:rsid w:val="00AA568D"/>
    <w:rsid w:val="00AC5231"/>
    <w:rsid w:val="00AD01F4"/>
    <w:rsid w:val="00AD651F"/>
    <w:rsid w:val="00AF1B22"/>
    <w:rsid w:val="00AF350D"/>
    <w:rsid w:val="00B1217F"/>
    <w:rsid w:val="00B13B42"/>
    <w:rsid w:val="00B15E1B"/>
    <w:rsid w:val="00B426B3"/>
    <w:rsid w:val="00B6272F"/>
    <w:rsid w:val="00B637B6"/>
    <w:rsid w:val="00B72D5B"/>
    <w:rsid w:val="00BA27B6"/>
    <w:rsid w:val="00BA4B71"/>
    <w:rsid w:val="00BA4E25"/>
    <w:rsid w:val="00BA7A37"/>
    <w:rsid w:val="00BB11B9"/>
    <w:rsid w:val="00BC248E"/>
    <w:rsid w:val="00BF015C"/>
    <w:rsid w:val="00BF0562"/>
    <w:rsid w:val="00C02C0C"/>
    <w:rsid w:val="00C21B97"/>
    <w:rsid w:val="00C25F92"/>
    <w:rsid w:val="00C748FC"/>
    <w:rsid w:val="00CA3829"/>
    <w:rsid w:val="00CC14DC"/>
    <w:rsid w:val="00CC19EE"/>
    <w:rsid w:val="00CC2020"/>
    <w:rsid w:val="00CC68A1"/>
    <w:rsid w:val="00CD3C73"/>
    <w:rsid w:val="00CD54EE"/>
    <w:rsid w:val="00CD56AE"/>
    <w:rsid w:val="00CD58D4"/>
    <w:rsid w:val="00CD66E4"/>
    <w:rsid w:val="00CE6B67"/>
    <w:rsid w:val="00CE7C45"/>
    <w:rsid w:val="00D005D8"/>
    <w:rsid w:val="00D077F3"/>
    <w:rsid w:val="00D16920"/>
    <w:rsid w:val="00D301FD"/>
    <w:rsid w:val="00D312B5"/>
    <w:rsid w:val="00D402C4"/>
    <w:rsid w:val="00D527A6"/>
    <w:rsid w:val="00D80606"/>
    <w:rsid w:val="00D931D5"/>
    <w:rsid w:val="00DA3725"/>
    <w:rsid w:val="00DA4719"/>
    <w:rsid w:val="00DB1AEA"/>
    <w:rsid w:val="00DB1B9D"/>
    <w:rsid w:val="00DB36ED"/>
    <w:rsid w:val="00DC1D6E"/>
    <w:rsid w:val="00DD08E0"/>
    <w:rsid w:val="00DD3E71"/>
    <w:rsid w:val="00DF0794"/>
    <w:rsid w:val="00DF62FF"/>
    <w:rsid w:val="00E004A5"/>
    <w:rsid w:val="00E030A2"/>
    <w:rsid w:val="00E04EC8"/>
    <w:rsid w:val="00E10616"/>
    <w:rsid w:val="00E32CDC"/>
    <w:rsid w:val="00E53ECB"/>
    <w:rsid w:val="00E56084"/>
    <w:rsid w:val="00E62124"/>
    <w:rsid w:val="00E9552A"/>
    <w:rsid w:val="00EA70D5"/>
    <w:rsid w:val="00EB043E"/>
    <w:rsid w:val="00EC2B73"/>
    <w:rsid w:val="00EE4478"/>
    <w:rsid w:val="00EF03F6"/>
    <w:rsid w:val="00EF6A3C"/>
    <w:rsid w:val="00F05AD4"/>
    <w:rsid w:val="00F35616"/>
    <w:rsid w:val="00F35B56"/>
    <w:rsid w:val="00F526AE"/>
    <w:rsid w:val="00F8040C"/>
    <w:rsid w:val="00F93991"/>
    <w:rsid w:val="00FB3B5C"/>
    <w:rsid w:val="00FD77A0"/>
    <w:rsid w:val="00FE4482"/>
    <w:rsid w:val="00FE5A54"/>
    <w:rsid w:val="00FF15DF"/>
    <w:rsid w:val="00FF42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9B0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714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67146"/>
    <w:rPr>
      <w:rFonts w:eastAsia="Times New Roman"/>
      <w:sz w:val="2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26714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67146"/>
    <w:rPr>
      <w:rFonts w:eastAsia="Times New Roman"/>
      <w:sz w:val="2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6714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6714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34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9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4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2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8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7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46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7BB861-AB85-4DDB-90E3-86409CF171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13</Pages>
  <Words>2551</Words>
  <Characters>14545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Финансист</cp:lastModifiedBy>
  <cp:revision>9</cp:revision>
  <cp:lastPrinted>2018-02-18T10:15:00Z</cp:lastPrinted>
  <dcterms:created xsi:type="dcterms:W3CDTF">2020-11-25T10:41:00Z</dcterms:created>
  <dcterms:modified xsi:type="dcterms:W3CDTF">2020-12-22T09:37:00Z</dcterms:modified>
</cp:coreProperties>
</file>